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A812" w14:textId="77777777" w:rsidR="005B1022" w:rsidRDefault="00720D77" w:rsidP="008D2CFF">
      <w:pPr>
        <w:pStyle w:val="Title"/>
        <w:ind w:left="0"/>
        <w:jc w:val="center"/>
        <w:rPr>
          <w:rFonts w:asciiTheme="minorHAnsi" w:hAnsiTheme="minorHAnsi" w:cstheme="minorHAnsi"/>
          <w:color w:val="4F81BD" w:themeColor="accent1"/>
          <w:sz w:val="52"/>
          <w:szCs w:val="52"/>
        </w:rPr>
      </w:pPr>
      <w:r>
        <w:rPr>
          <w:rFonts w:asciiTheme="minorHAnsi" w:hAnsiTheme="minorHAnsi" w:cstheme="minorHAnsi"/>
          <w:color w:val="4F81BD" w:themeColor="accent1"/>
          <w:sz w:val="52"/>
          <w:szCs w:val="52"/>
        </w:rPr>
        <w:t xml:space="preserve">CORE SUPPORT </w:t>
      </w:r>
      <w:r w:rsidR="00FD64FE">
        <w:rPr>
          <w:rFonts w:asciiTheme="minorHAnsi" w:hAnsiTheme="minorHAnsi" w:cstheme="minorHAnsi"/>
          <w:color w:val="4F81BD" w:themeColor="accent1"/>
          <w:sz w:val="52"/>
          <w:szCs w:val="52"/>
        </w:rPr>
        <w:t>ROLES</w:t>
      </w:r>
      <w:r w:rsidR="00FD64FE" w:rsidRPr="000A23E1">
        <w:rPr>
          <w:rFonts w:asciiTheme="minorHAnsi" w:hAnsiTheme="minorHAnsi" w:cstheme="minorHAnsi"/>
          <w:color w:val="4F81BD" w:themeColor="accent1"/>
          <w:sz w:val="52"/>
          <w:szCs w:val="52"/>
        </w:rPr>
        <w:t xml:space="preserve"> </w:t>
      </w:r>
    </w:p>
    <w:p w14:paraId="180F0F8B" w14:textId="579A360B" w:rsidR="00FD64FE" w:rsidRPr="000A23E1" w:rsidRDefault="00FD64FE" w:rsidP="008D2CFF">
      <w:pPr>
        <w:pStyle w:val="Title"/>
        <w:ind w:left="0"/>
        <w:jc w:val="center"/>
        <w:rPr>
          <w:rFonts w:asciiTheme="minorHAnsi" w:hAnsiTheme="minorHAnsi" w:cstheme="minorHAnsi"/>
          <w:color w:val="4F81BD" w:themeColor="accent1"/>
          <w:sz w:val="52"/>
          <w:szCs w:val="52"/>
        </w:rPr>
      </w:pPr>
      <w:r w:rsidRPr="000A23E1">
        <w:rPr>
          <w:rFonts w:asciiTheme="minorHAnsi" w:hAnsiTheme="minorHAnsi" w:cstheme="minorHAnsi"/>
          <w:color w:val="4F81BD" w:themeColor="accent1"/>
          <w:sz w:val="52"/>
          <w:szCs w:val="52"/>
        </w:rPr>
        <w:t>NOMINATION FORM FOR SEASON 2020/2021</w:t>
      </w:r>
    </w:p>
    <w:p w14:paraId="165B5A6F" w14:textId="77777777" w:rsidR="00A520A0" w:rsidRDefault="00A520A0" w:rsidP="008D2CFF">
      <w:pPr>
        <w:spacing w:line="360" w:lineRule="auto"/>
      </w:pPr>
    </w:p>
    <w:p w14:paraId="49A9118A" w14:textId="77777777" w:rsidR="00A520A0" w:rsidRDefault="00A520A0" w:rsidP="008D2CFF">
      <w:pPr>
        <w:spacing w:line="360" w:lineRule="auto"/>
      </w:pPr>
      <w:r>
        <w:t xml:space="preserve">I ______________________________________________ would like to nominate for the position of </w:t>
      </w:r>
    </w:p>
    <w:p w14:paraId="4902CB9E" w14:textId="2B424812" w:rsidR="00A520A0" w:rsidRDefault="00A520A0" w:rsidP="008D2CFF">
      <w:pPr>
        <w:spacing w:line="360" w:lineRule="auto"/>
      </w:pPr>
      <w:r>
        <w:t xml:space="preserve"> _____________________________</w:t>
      </w:r>
      <w:r w:rsidR="0026305C">
        <w:t>_____________</w:t>
      </w:r>
      <w:r>
        <w:t xml:space="preserve">____ at Frankston Little Athletics, season </w:t>
      </w:r>
      <w:r w:rsidR="005F65FB">
        <w:t>20</w:t>
      </w:r>
      <w:r w:rsidR="00152E44">
        <w:t>20</w:t>
      </w:r>
      <w:r w:rsidR="005F65FB">
        <w:t>/21</w:t>
      </w:r>
      <w:r w:rsidR="006661FC">
        <w:t>.</w:t>
      </w:r>
    </w:p>
    <w:p w14:paraId="0B4A450B" w14:textId="77777777" w:rsidR="00A520A0" w:rsidRDefault="00A520A0" w:rsidP="008D2CFF">
      <w:pPr>
        <w:pStyle w:val="ListParagraph"/>
        <w:numPr>
          <w:ilvl w:val="0"/>
          <w:numId w:val="1"/>
        </w:numPr>
        <w:spacing w:line="360" w:lineRule="auto"/>
      </w:pPr>
      <w:r>
        <w:t>I understand I will need to provide a current Working with Children check or VIT registration before the commencement of the season.</w:t>
      </w:r>
    </w:p>
    <w:p w14:paraId="10C598FA" w14:textId="74D17C49" w:rsidR="00A520A0" w:rsidRDefault="00A520A0" w:rsidP="008D2CFF">
      <w:pPr>
        <w:pStyle w:val="ListParagraph"/>
        <w:numPr>
          <w:ilvl w:val="0"/>
          <w:numId w:val="1"/>
        </w:numPr>
        <w:spacing w:line="360" w:lineRule="auto"/>
      </w:pPr>
      <w:r>
        <w:t>I understand that there will be some training involved for this position and will attend this as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98271F" w:rsidRPr="00337716" w14:paraId="65172B08" w14:textId="77777777" w:rsidTr="00B65603">
        <w:tc>
          <w:tcPr>
            <w:tcW w:w="1951" w:type="dxa"/>
            <w:vAlign w:val="bottom"/>
          </w:tcPr>
          <w:p w14:paraId="3F66A2CF" w14:textId="37A15AF0" w:rsidR="0098271F" w:rsidRPr="00337716" w:rsidRDefault="0098271F" w:rsidP="00D24057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</w:rPr>
              <w:t>Contact Number</w:t>
            </w:r>
            <w:r w:rsidRPr="0033771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91" w:type="dxa"/>
            <w:vAlign w:val="bottom"/>
          </w:tcPr>
          <w:p w14:paraId="5F80A3C2" w14:textId="77777777" w:rsidR="0098271F" w:rsidRPr="00337716" w:rsidRDefault="0098271F" w:rsidP="00D24057">
            <w:pPr>
              <w:spacing w:before="240"/>
              <w:rPr>
                <w:rFonts w:cstheme="minorHAnsi"/>
              </w:rPr>
            </w:pPr>
            <w:r w:rsidRPr="00337716">
              <w:rPr>
                <w:rFonts w:cstheme="minorHAnsi"/>
                <w:b/>
              </w:rPr>
              <w:t>_________________________________________________________</w:t>
            </w:r>
          </w:p>
        </w:tc>
      </w:tr>
      <w:tr w:rsidR="0098271F" w:rsidRPr="00337716" w14:paraId="1EAF7912" w14:textId="77777777" w:rsidTr="00B65603">
        <w:tc>
          <w:tcPr>
            <w:tcW w:w="1951" w:type="dxa"/>
            <w:vAlign w:val="bottom"/>
          </w:tcPr>
          <w:p w14:paraId="44DABEC7" w14:textId="6034E00E" w:rsidR="0098271F" w:rsidRPr="00337716" w:rsidRDefault="0098271F" w:rsidP="00D24057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</w:rPr>
              <w:t>Email Address</w:t>
            </w:r>
          </w:p>
        </w:tc>
        <w:tc>
          <w:tcPr>
            <w:tcW w:w="7291" w:type="dxa"/>
            <w:vAlign w:val="bottom"/>
          </w:tcPr>
          <w:p w14:paraId="16D5AF36" w14:textId="77777777" w:rsidR="0098271F" w:rsidRPr="00337716" w:rsidRDefault="0098271F" w:rsidP="00D24057">
            <w:pPr>
              <w:spacing w:before="240"/>
              <w:rPr>
                <w:rFonts w:cstheme="minorHAnsi"/>
                <w:b/>
                <w:bCs/>
              </w:rPr>
            </w:pPr>
            <w:r w:rsidRPr="00337716">
              <w:rPr>
                <w:rFonts w:cstheme="minorHAnsi"/>
                <w:b/>
              </w:rPr>
              <w:t>_________________________________________________________</w:t>
            </w:r>
          </w:p>
        </w:tc>
      </w:tr>
      <w:tr w:rsidR="0098271F" w:rsidRPr="00337716" w14:paraId="42359B11" w14:textId="77777777" w:rsidTr="00B65603">
        <w:tc>
          <w:tcPr>
            <w:tcW w:w="1951" w:type="dxa"/>
            <w:vAlign w:val="bottom"/>
          </w:tcPr>
          <w:p w14:paraId="4CC461D5" w14:textId="14569DFB" w:rsidR="0098271F" w:rsidRPr="00337716" w:rsidRDefault="0098271F" w:rsidP="00D24057">
            <w:pPr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7291" w:type="dxa"/>
            <w:vAlign w:val="bottom"/>
          </w:tcPr>
          <w:p w14:paraId="24EA0E5C" w14:textId="77777777" w:rsidR="0098271F" w:rsidRPr="00337716" w:rsidRDefault="0098271F" w:rsidP="00D24057">
            <w:pPr>
              <w:spacing w:before="240"/>
              <w:rPr>
                <w:rFonts w:cstheme="minorHAnsi"/>
              </w:rPr>
            </w:pPr>
            <w:r w:rsidRPr="00337716">
              <w:rPr>
                <w:rFonts w:cstheme="minorHAnsi"/>
                <w:b/>
              </w:rPr>
              <w:t>_________________________________________________________</w:t>
            </w:r>
          </w:p>
        </w:tc>
      </w:tr>
    </w:tbl>
    <w:p w14:paraId="078A71E3" w14:textId="0B1F212E" w:rsidR="00A520A0" w:rsidRDefault="004065A3" w:rsidP="00D24057">
      <w:pPr>
        <w:spacing w:before="240" w:after="0" w:line="360" w:lineRule="auto"/>
        <w:rPr>
          <w:rFonts w:cstheme="minorHAnsi"/>
          <w:color w:val="4F81BD" w:themeColor="accent1"/>
          <w:sz w:val="36"/>
          <w:szCs w:val="36"/>
        </w:rPr>
      </w:pPr>
      <w:r>
        <w:rPr>
          <w:rFonts w:cstheme="minorHAnsi"/>
          <w:color w:val="4F81BD" w:themeColor="accent1"/>
          <w:sz w:val="36"/>
          <w:szCs w:val="36"/>
        </w:rPr>
        <w:t>OPERATIONAL ROLES</w:t>
      </w:r>
      <w:r w:rsidRPr="000A23E1">
        <w:rPr>
          <w:rFonts w:cstheme="minorHAnsi"/>
          <w:color w:val="4F81BD" w:themeColor="accent1"/>
          <w:sz w:val="36"/>
          <w:szCs w:val="36"/>
        </w:rPr>
        <w:t>: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828"/>
      </w:tblGrid>
      <w:tr w:rsidR="00B72506" w14:paraId="1B1B0969" w14:textId="77777777" w:rsidTr="00CB3133">
        <w:tc>
          <w:tcPr>
            <w:tcW w:w="2235" w:type="dxa"/>
          </w:tcPr>
          <w:p w14:paraId="00589632" w14:textId="16A0E613" w:rsidR="00B72506" w:rsidRDefault="00B72506" w:rsidP="00B72506">
            <w:pPr>
              <w:spacing w:line="360" w:lineRule="auto"/>
            </w:pPr>
            <w:r>
              <w:t>Registrar</w:t>
            </w:r>
          </w:p>
        </w:tc>
        <w:tc>
          <w:tcPr>
            <w:tcW w:w="2976" w:type="dxa"/>
          </w:tcPr>
          <w:p w14:paraId="61869DBB" w14:textId="54934234" w:rsidR="00B72506" w:rsidRDefault="00B72506" w:rsidP="00B72506">
            <w:pPr>
              <w:spacing w:line="360" w:lineRule="auto"/>
            </w:pPr>
            <w:r>
              <w:t>Track &amp; Field Co-ordinator</w:t>
            </w:r>
          </w:p>
        </w:tc>
        <w:tc>
          <w:tcPr>
            <w:tcW w:w="3828" w:type="dxa"/>
          </w:tcPr>
          <w:p w14:paraId="23DFBB29" w14:textId="755069EF" w:rsidR="00B72506" w:rsidRDefault="00B72506" w:rsidP="00B72506">
            <w:pPr>
              <w:spacing w:line="360" w:lineRule="auto"/>
            </w:pPr>
            <w:r>
              <w:t>Social Activities Team (3 positions)</w:t>
            </w:r>
          </w:p>
        </w:tc>
      </w:tr>
      <w:tr w:rsidR="00B72506" w14:paraId="6E4EE238" w14:textId="77777777" w:rsidTr="00CB3133">
        <w:tc>
          <w:tcPr>
            <w:tcW w:w="2235" w:type="dxa"/>
          </w:tcPr>
          <w:p w14:paraId="7744B01F" w14:textId="221C0EED" w:rsidR="00B72506" w:rsidRDefault="00B72506" w:rsidP="00B72506">
            <w:pPr>
              <w:spacing w:line="360" w:lineRule="auto"/>
            </w:pPr>
            <w:r>
              <w:t>Duty Manager</w:t>
            </w:r>
          </w:p>
        </w:tc>
        <w:tc>
          <w:tcPr>
            <w:tcW w:w="2976" w:type="dxa"/>
          </w:tcPr>
          <w:p w14:paraId="21259132" w14:textId="03009CAC" w:rsidR="00B72506" w:rsidRDefault="00B72506" w:rsidP="00B72506">
            <w:pPr>
              <w:spacing w:line="360" w:lineRule="auto"/>
            </w:pPr>
            <w:r>
              <w:t>Officials Co-ordinator</w:t>
            </w:r>
          </w:p>
        </w:tc>
        <w:tc>
          <w:tcPr>
            <w:tcW w:w="3828" w:type="dxa"/>
          </w:tcPr>
          <w:p w14:paraId="64D0EE47" w14:textId="17FB1ABC" w:rsidR="00B72506" w:rsidRDefault="00B72506" w:rsidP="00B72506">
            <w:pPr>
              <w:spacing w:line="360" w:lineRule="auto"/>
            </w:pPr>
            <w:r>
              <w:t>Timing Team (3-12 positions)</w:t>
            </w:r>
          </w:p>
        </w:tc>
      </w:tr>
      <w:tr w:rsidR="00B72506" w14:paraId="057F2C9E" w14:textId="77777777" w:rsidTr="00CB3133">
        <w:tc>
          <w:tcPr>
            <w:tcW w:w="2235" w:type="dxa"/>
          </w:tcPr>
          <w:p w14:paraId="6349813E" w14:textId="476E153E" w:rsidR="00B72506" w:rsidRDefault="00B72506" w:rsidP="00B72506">
            <w:pPr>
              <w:spacing w:line="360" w:lineRule="auto"/>
            </w:pPr>
            <w:r>
              <w:t>Canteen Manager</w:t>
            </w:r>
          </w:p>
        </w:tc>
        <w:tc>
          <w:tcPr>
            <w:tcW w:w="2976" w:type="dxa"/>
          </w:tcPr>
          <w:p w14:paraId="15F00DF4" w14:textId="5EF4834F" w:rsidR="00B72506" w:rsidRDefault="00B72506" w:rsidP="00B72506">
            <w:pPr>
              <w:spacing w:line="360" w:lineRule="auto"/>
            </w:pPr>
            <w:r>
              <w:t>Cross Country Co-ordinator</w:t>
            </w:r>
          </w:p>
        </w:tc>
        <w:tc>
          <w:tcPr>
            <w:tcW w:w="3828" w:type="dxa"/>
          </w:tcPr>
          <w:p w14:paraId="73DFC586" w14:textId="173D5F43" w:rsidR="00B72506" w:rsidRDefault="00B72506" w:rsidP="00B72506">
            <w:pPr>
              <w:spacing w:line="360" w:lineRule="auto"/>
            </w:pPr>
            <w:r>
              <w:t>Region &amp; State Event Team (3 positions)</w:t>
            </w:r>
          </w:p>
        </w:tc>
      </w:tr>
      <w:tr w:rsidR="00B72506" w14:paraId="3495DA4B" w14:textId="77777777" w:rsidTr="00CB3133">
        <w:tc>
          <w:tcPr>
            <w:tcW w:w="2235" w:type="dxa"/>
          </w:tcPr>
          <w:p w14:paraId="7ADF6C62" w14:textId="6533DDFE" w:rsidR="00B72506" w:rsidRDefault="00B72506" w:rsidP="00B72506">
            <w:pPr>
              <w:spacing w:line="360" w:lineRule="auto"/>
            </w:pPr>
            <w:r>
              <w:t>Arena Manager</w:t>
            </w:r>
          </w:p>
        </w:tc>
        <w:tc>
          <w:tcPr>
            <w:tcW w:w="2976" w:type="dxa"/>
          </w:tcPr>
          <w:p w14:paraId="684DD446" w14:textId="105B3990" w:rsidR="00B72506" w:rsidRDefault="00B72506" w:rsidP="00B72506">
            <w:pPr>
              <w:spacing w:line="360" w:lineRule="auto"/>
            </w:pPr>
            <w:r>
              <w:t>Equipment Manager</w:t>
            </w:r>
          </w:p>
        </w:tc>
        <w:tc>
          <w:tcPr>
            <w:tcW w:w="3828" w:type="dxa"/>
          </w:tcPr>
          <w:p w14:paraId="7470C5D1" w14:textId="287C5353" w:rsidR="00B72506" w:rsidRDefault="00B72506" w:rsidP="00B72506">
            <w:pPr>
              <w:spacing w:line="360" w:lineRule="auto"/>
            </w:pPr>
            <w:r>
              <w:t>Uniform &amp; Merchandise Co-ordinator</w:t>
            </w:r>
          </w:p>
        </w:tc>
      </w:tr>
      <w:tr w:rsidR="00B72506" w14:paraId="7A2078E7" w14:textId="77777777" w:rsidTr="00CB3133">
        <w:tc>
          <w:tcPr>
            <w:tcW w:w="2235" w:type="dxa"/>
          </w:tcPr>
          <w:p w14:paraId="4F4C6257" w14:textId="53AF9B1C" w:rsidR="00B72506" w:rsidRDefault="00B72506" w:rsidP="00B72506">
            <w:pPr>
              <w:spacing w:line="360" w:lineRule="auto"/>
            </w:pPr>
            <w:r>
              <w:t>Coaching Co-ordinator</w:t>
            </w:r>
          </w:p>
        </w:tc>
        <w:tc>
          <w:tcPr>
            <w:tcW w:w="2976" w:type="dxa"/>
          </w:tcPr>
          <w:p w14:paraId="406572CE" w14:textId="05063C5C" w:rsidR="00B72506" w:rsidRDefault="00B72506" w:rsidP="00B72506">
            <w:pPr>
              <w:spacing w:line="360" w:lineRule="auto"/>
            </w:pPr>
            <w:r>
              <w:t>Results &amp; Records Manager</w:t>
            </w:r>
          </w:p>
        </w:tc>
        <w:tc>
          <w:tcPr>
            <w:tcW w:w="3828" w:type="dxa"/>
          </w:tcPr>
          <w:p w14:paraId="0EF22274" w14:textId="449563A7" w:rsidR="00B72506" w:rsidRDefault="00B72506" w:rsidP="00B72506">
            <w:pPr>
              <w:spacing w:line="360" w:lineRule="auto"/>
            </w:pPr>
            <w:r>
              <w:t>Sponsorship &amp; Grants Co-ordinator</w:t>
            </w:r>
          </w:p>
        </w:tc>
      </w:tr>
      <w:tr w:rsidR="00B72506" w14:paraId="7AB23FCF" w14:textId="77777777" w:rsidTr="00CB3133">
        <w:tc>
          <w:tcPr>
            <w:tcW w:w="2235" w:type="dxa"/>
          </w:tcPr>
          <w:p w14:paraId="3AB5DA42" w14:textId="5909B43B" w:rsidR="00B72506" w:rsidRDefault="00B72506" w:rsidP="00B72506">
            <w:pPr>
              <w:spacing w:line="360" w:lineRule="auto"/>
            </w:pPr>
            <w:r>
              <w:t>Age Group Manager</w:t>
            </w:r>
          </w:p>
        </w:tc>
        <w:tc>
          <w:tcPr>
            <w:tcW w:w="2976" w:type="dxa"/>
          </w:tcPr>
          <w:p w14:paraId="6D82EF4A" w14:textId="29F2CB58" w:rsidR="00B72506" w:rsidRDefault="004828DB" w:rsidP="00B72506">
            <w:pPr>
              <w:spacing w:line="360" w:lineRule="auto"/>
            </w:pPr>
            <w:r>
              <w:t>Social Media Manager</w:t>
            </w:r>
          </w:p>
        </w:tc>
        <w:tc>
          <w:tcPr>
            <w:tcW w:w="3828" w:type="dxa"/>
          </w:tcPr>
          <w:p w14:paraId="5322D781" w14:textId="514AD7E6" w:rsidR="00B72506" w:rsidRDefault="004828DB" w:rsidP="00B72506">
            <w:pPr>
              <w:spacing w:line="360" w:lineRule="auto"/>
            </w:pPr>
            <w:r>
              <w:t>Starting Team (3-12 positions)</w:t>
            </w:r>
          </w:p>
        </w:tc>
      </w:tr>
      <w:tr w:rsidR="00B72506" w14:paraId="1A40B653" w14:textId="77777777" w:rsidTr="00CB3133">
        <w:tc>
          <w:tcPr>
            <w:tcW w:w="2235" w:type="dxa"/>
          </w:tcPr>
          <w:p w14:paraId="62836166" w14:textId="429E3912" w:rsidR="00B72506" w:rsidRDefault="00B72506" w:rsidP="00B72506">
            <w:pPr>
              <w:spacing w:line="360" w:lineRule="auto"/>
            </w:pPr>
            <w:r>
              <w:t>Timing Manager</w:t>
            </w:r>
          </w:p>
        </w:tc>
        <w:tc>
          <w:tcPr>
            <w:tcW w:w="2976" w:type="dxa"/>
          </w:tcPr>
          <w:p w14:paraId="653C650E" w14:textId="722251DF" w:rsidR="00B72506" w:rsidRDefault="004828DB" w:rsidP="00B72506">
            <w:pPr>
              <w:spacing w:line="360" w:lineRule="auto"/>
            </w:pPr>
            <w:r>
              <w:t>Photographer</w:t>
            </w:r>
          </w:p>
        </w:tc>
        <w:tc>
          <w:tcPr>
            <w:tcW w:w="3828" w:type="dxa"/>
          </w:tcPr>
          <w:p w14:paraId="58FDC378" w14:textId="10CCC953" w:rsidR="00B72506" w:rsidRDefault="004828DB" w:rsidP="00B72506">
            <w:pPr>
              <w:spacing w:line="360" w:lineRule="auto"/>
            </w:pPr>
            <w:r>
              <w:t>BBQ Manager</w:t>
            </w:r>
          </w:p>
        </w:tc>
      </w:tr>
    </w:tbl>
    <w:p w14:paraId="2AB03EF5" w14:textId="77777777" w:rsidR="00362655" w:rsidRDefault="00362655" w:rsidP="0006642F">
      <w:pPr>
        <w:spacing w:line="360" w:lineRule="auto"/>
        <w:rPr>
          <w:rFonts w:cstheme="minorHAnsi"/>
        </w:rPr>
      </w:pPr>
      <w:r w:rsidRPr="00337716">
        <w:rPr>
          <w:rFonts w:cstheme="minorHAnsi"/>
          <w:noProof/>
        </w:rPr>
        <mc:AlternateContent>
          <mc:Choice Requires="wpg">
            <w:drawing>
              <wp:inline distT="0" distB="0" distL="0" distR="0" wp14:anchorId="6C9588BA" wp14:editId="31CF2978">
                <wp:extent cx="5731510" cy="6851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6851"/>
                          <a:chOff x="0" y="0"/>
                          <a:chExt cx="6968998" cy="9144"/>
                        </a:xfrm>
                      </wpg:grpSpPr>
                      <wps:wsp>
                        <wps:cNvPr id="3" name="Shape 3579"/>
                        <wps:cNvSpPr/>
                        <wps:spPr>
                          <a:xfrm>
                            <a:off x="0" y="0"/>
                            <a:ext cx="6968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998" h="9144">
                                <a:moveTo>
                                  <a:pt x="0" y="0"/>
                                </a:moveTo>
                                <a:lnTo>
                                  <a:pt x="6968998" y="0"/>
                                </a:lnTo>
                                <a:lnTo>
                                  <a:pt x="6968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3A16F" id="Group 2" o:spid="_x0000_s1026" style="width:451.3pt;height:.55pt;mso-position-horizontal-relative:char;mso-position-vertical-relative:line" coordsize="696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">
                <v:shape id="Shape 3579" o:spid="_x0000_s1027" style="position:absolute;width:69689;height:91;visibility:visible;mso-wrap-style:square;v-text-anchor:top" coordsize="6968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" path="m,l6968998,r,9144l,9144,,e" fillcolor="black" stroked="f" strokeweight="0">
                  <v:stroke miterlimit="83231f" joinstyle="miter"/>
                  <v:path arrowok="t" textboxrect="0,0,6968998,9144"/>
                </v:shape>
                <w10:anchorlock/>
              </v:group>
            </w:pict>
          </mc:Fallback>
        </mc:AlternateContent>
      </w:r>
    </w:p>
    <w:p w14:paraId="215DE94B" w14:textId="6AD69EA6" w:rsidR="00A520A0" w:rsidRDefault="00DD7B67" w:rsidP="008D2CFF">
      <w:pPr>
        <w:spacing w:line="360" w:lineRule="auto"/>
      </w:pPr>
      <w:r>
        <w:rPr>
          <w:rFonts w:cstheme="minorHAnsi"/>
        </w:rPr>
        <w:t>These</w:t>
      </w:r>
      <w:r w:rsidR="00787205">
        <w:rPr>
          <w:rFonts w:cstheme="minorHAnsi"/>
        </w:rPr>
        <w:t xml:space="preserve"> </w:t>
      </w:r>
      <w:r w:rsidR="006F2EC5">
        <w:rPr>
          <w:rFonts w:cstheme="minorHAnsi"/>
        </w:rPr>
        <w:t xml:space="preserve">positions are open to any FLAC member, </w:t>
      </w:r>
      <w:r w:rsidR="00787205">
        <w:rPr>
          <w:rFonts w:cstheme="minorHAnsi"/>
        </w:rPr>
        <w:t>are not elected positions and do not require attendance at committee meetings</w:t>
      </w:r>
      <w:r>
        <w:rPr>
          <w:rFonts w:cstheme="minorHAnsi"/>
        </w:rPr>
        <w:t xml:space="preserve">. </w:t>
      </w:r>
      <w:r w:rsidR="0006642F" w:rsidRPr="00337716">
        <w:rPr>
          <w:rFonts w:cstheme="minorHAnsi"/>
        </w:rPr>
        <w:t xml:space="preserve">If more than one nomination is received for a </w:t>
      </w:r>
      <w:r w:rsidR="006F2EC5">
        <w:rPr>
          <w:rFonts w:cstheme="minorHAnsi"/>
        </w:rPr>
        <w:t>role</w:t>
      </w:r>
      <w:r w:rsidR="0014450C">
        <w:rPr>
          <w:rFonts w:cstheme="minorHAnsi"/>
        </w:rPr>
        <w:t xml:space="preserve"> then the </w:t>
      </w:r>
      <w:r w:rsidR="007A73DE">
        <w:rPr>
          <w:rFonts w:cstheme="minorHAnsi"/>
        </w:rPr>
        <w:t xml:space="preserve">options of sharing the role can be explored. Position descriptions </w:t>
      </w:r>
      <w:r w:rsidR="0006642F" w:rsidRPr="00337716">
        <w:rPr>
          <w:rFonts w:cstheme="minorHAnsi"/>
        </w:rPr>
        <w:t xml:space="preserve">can be found </w:t>
      </w:r>
      <w:r w:rsidR="00A85FFD">
        <w:rPr>
          <w:rFonts w:cstheme="minorHAnsi"/>
        </w:rPr>
        <w:t>on the</w:t>
      </w:r>
      <w:r w:rsidR="0006642F" w:rsidRPr="00337716">
        <w:rPr>
          <w:rFonts w:cstheme="minorHAnsi"/>
        </w:rPr>
        <w:t xml:space="preserve"> FLAC website</w:t>
      </w:r>
      <w:r w:rsidR="0006642F">
        <w:rPr>
          <w:rFonts w:cstheme="minorHAnsi"/>
        </w:rPr>
        <w:t>.</w:t>
      </w:r>
      <w:r w:rsidR="003515DE">
        <w:rPr>
          <w:rFonts w:cstheme="minorHAnsi"/>
        </w:rPr>
        <w:t xml:space="preserve"> </w:t>
      </w:r>
      <w:bookmarkStart w:id="0" w:name="_GoBack"/>
      <w:r w:rsidR="00AA1E9B">
        <w:rPr>
          <w:rFonts w:cstheme="minorHAnsi"/>
        </w:rPr>
        <w:t xml:space="preserve">This form can be submitted </w:t>
      </w:r>
      <w:r w:rsidR="00DA2116">
        <w:rPr>
          <w:rFonts w:cstheme="minorHAnsi"/>
        </w:rPr>
        <w:t>in person or via email</w:t>
      </w:r>
      <w:r w:rsidR="00F83021">
        <w:rPr>
          <w:rFonts w:cstheme="minorHAnsi"/>
        </w:rPr>
        <w:t xml:space="preserve"> to </w:t>
      </w:r>
      <w:r w:rsidR="004D6BB9" w:rsidRPr="004D6BB9">
        <w:rPr>
          <w:rFonts w:cstheme="minorHAnsi"/>
        </w:rPr>
        <w:t>frankston@lavic.com.au</w:t>
      </w:r>
      <w:bookmarkEnd w:id="0"/>
    </w:p>
    <w:sectPr w:rsidR="00A520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126B" w14:textId="77777777" w:rsidR="005918B2" w:rsidRDefault="005918B2" w:rsidP="005F65FB">
      <w:pPr>
        <w:spacing w:after="0" w:line="240" w:lineRule="auto"/>
      </w:pPr>
      <w:r>
        <w:separator/>
      </w:r>
    </w:p>
  </w:endnote>
  <w:endnote w:type="continuationSeparator" w:id="0">
    <w:p w14:paraId="0364EAF5" w14:textId="77777777" w:rsidR="005918B2" w:rsidRDefault="005918B2" w:rsidP="005F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089F" w14:textId="2667C8D2" w:rsidR="005F65FB" w:rsidRDefault="005F65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8FE91E" wp14:editId="29281C6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cf2415695afd5951608fb45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CA3BC4" w14:textId="60F188AF" w:rsidR="005F65FB" w:rsidRPr="005F65FB" w:rsidRDefault="005F65FB" w:rsidP="005F65F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F65F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FE91E" id="_x0000_t202" coordsize="21600,21600" o:spt="202" path="m,l,21600r21600,l21600,xe">
              <v:stroke joinstyle="miter"/>
              <v:path gradientshapeok="t" o:connecttype="rect"/>
            </v:shapetype>
            <v:shape id="MSIPCM7cf2415695afd5951608fb45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UqrF6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53CA3BC4" w14:textId="60F188AF" w:rsidR="005F65FB" w:rsidRPr="005F65FB" w:rsidRDefault="005F65FB" w:rsidP="005F65FB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F65FB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8185" w14:textId="77777777" w:rsidR="005918B2" w:rsidRDefault="005918B2" w:rsidP="005F65FB">
      <w:pPr>
        <w:spacing w:after="0" w:line="240" w:lineRule="auto"/>
      </w:pPr>
      <w:r>
        <w:separator/>
      </w:r>
    </w:p>
  </w:footnote>
  <w:footnote w:type="continuationSeparator" w:id="0">
    <w:p w14:paraId="6240EA87" w14:textId="77777777" w:rsidR="005918B2" w:rsidRDefault="005918B2" w:rsidP="005F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6C5B" w14:textId="3A755B9F" w:rsidR="00797785" w:rsidRPr="00871210" w:rsidRDefault="00871210" w:rsidP="008D2CFF">
    <w:pPr>
      <w:pStyle w:val="Header"/>
      <w:jc w:val="center"/>
    </w:pPr>
    <w:r>
      <w:rPr>
        <w:noProof/>
      </w:rPr>
      <w:drawing>
        <wp:inline distT="0" distB="0" distL="0" distR="0" wp14:anchorId="4348BD46" wp14:editId="58921074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535"/>
    <w:multiLevelType w:val="hybridMultilevel"/>
    <w:tmpl w:val="7B560F70"/>
    <w:lvl w:ilvl="0" w:tplc="A38E1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0A0"/>
    <w:rsid w:val="00011447"/>
    <w:rsid w:val="00011EC0"/>
    <w:rsid w:val="0006642F"/>
    <w:rsid w:val="000A4647"/>
    <w:rsid w:val="000B457A"/>
    <w:rsid w:val="00104575"/>
    <w:rsid w:val="0014450C"/>
    <w:rsid w:val="00152E44"/>
    <w:rsid w:val="001D207A"/>
    <w:rsid w:val="001E1C3D"/>
    <w:rsid w:val="0026305C"/>
    <w:rsid w:val="002F3025"/>
    <w:rsid w:val="003515DE"/>
    <w:rsid w:val="00362655"/>
    <w:rsid w:val="00384297"/>
    <w:rsid w:val="00401D1D"/>
    <w:rsid w:val="004065A3"/>
    <w:rsid w:val="004828DB"/>
    <w:rsid w:val="0048376D"/>
    <w:rsid w:val="004D6BB9"/>
    <w:rsid w:val="00577266"/>
    <w:rsid w:val="005918B2"/>
    <w:rsid w:val="005A3990"/>
    <w:rsid w:val="005B1022"/>
    <w:rsid w:val="005F65FB"/>
    <w:rsid w:val="006661FC"/>
    <w:rsid w:val="00691608"/>
    <w:rsid w:val="006F2EC5"/>
    <w:rsid w:val="00704F77"/>
    <w:rsid w:val="00720D77"/>
    <w:rsid w:val="00787205"/>
    <w:rsid w:val="00797785"/>
    <w:rsid w:val="007A7197"/>
    <w:rsid w:val="007A73DE"/>
    <w:rsid w:val="007B7141"/>
    <w:rsid w:val="00871210"/>
    <w:rsid w:val="008D2CFF"/>
    <w:rsid w:val="008D6813"/>
    <w:rsid w:val="008E0BE6"/>
    <w:rsid w:val="0098271F"/>
    <w:rsid w:val="00997442"/>
    <w:rsid w:val="009A3781"/>
    <w:rsid w:val="009E0B96"/>
    <w:rsid w:val="00A114BE"/>
    <w:rsid w:val="00A4075A"/>
    <w:rsid w:val="00A520A0"/>
    <w:rsid w:val="00A85FFD"/>
    <w:rsid w:val="00AA1E9B"/>
    <w:rsid w:val="00AA258D"/>
    <w:rsid w:val="00AD7223"/>
    <w:rsid w:val="00B65603"/>
    <w:rsid w:val="00B72506"/>
    <w:rsid w:val="00C92E7B"/>
    <w:rsid w:val="00CA491F"/>
    <w:rsid w:val="00CB3133"/>
    <w:rsid w:val="00D24057"/>
    <w:rsid w:val="00D93B61"/>
    <w:rsid w:val="00DA2116"/>
    <w:rsid w:val="00DD7B67"/>
    <w:rsid w:val="00E463EF"/>
    <w:rsid w:val="00E464D9"/>
    <w:rsid w:val="00EA69E8"/>
    <w:rsid w:val="00F121CE"/>
    <w:rsid w:val="00F83021"/>
    <w:rsid w:val="00F91A9B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439D73"/>
  <w15:docId w15:val="{A5C45011-DB9D-4B44-AF8C-735DDD30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FB"/>
  </w:style>
  <w:style w:type="paragraph" w:styleId="Footer">
    <w:name w:val="footer"/>
    <w:basedOn w:val="Normal"/>
    <w:link w:val="FooterChar"/>
    <w:uiPriority w:val="99"/>
    <w:unhideWhenUsed/>
    <w:rsid w:val="005F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FB"/>
  </w:style>
  <w:style w:type="paragraph" w:styleId="Title">
    <w:name w:val="Title"/>
    <w:basedOn w:val="Normal"/>
    <w:next w:val="Normal"/>
    <w:link w:val="TitleChar"/>
    <w:uiPriority w:val="10"/>
    <w:qFormat/>
    <w:rsid w:val="00FD64FE"/>
    <w:pPr>
      <w:spacing w:after="0" w:line="240" w:lineRule="auto"/>
      <w:ind w:left="1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D64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table" w:styleId="TableGrid">
    <w:name w:val="Table Grid"/>
    <w:basedOn w:val="TableNormal"/>
    <w:uiPriority w:val="39"/>
    <w:rsid w:val="00AD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Rebecca Spong</cp:lastModifiedBy>
  <cp:revision>59</cp:revision>
  <cp:lastPrinted>2016-02-12T20:56:00Z</cp:lastPrinted>
  <dcterms:created xsi:type="dcterms:W3CDTF">2020-02-18T05:34:00Z</dcterms:created>
  <dcterms:modified xsi:type="dcterms:W3CDTF">2020-03-12T02:35:00Z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2020-02-18T05:12:51.0726186Z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ActionId">
    <vt:lpwstr>1619f1b4-b2e3-4291-b47a-b69eb26939c1</vt:lpwstr>
  </property>
  <property fmtid="{D5CDD505-2E9C-101B-9397-08002B2CF9AE}" pid="9" name="MSIP_Label_99fa399c-8c29-4ed0-963a-e1cb22b444eb_Extended_MSFT_Method">
    <vt:lpwstr>Manual</vt:lpwstr>
  </property>
  <property fmtid="{D5CDD505-2E9C-101B-9397-08002B2CF9AE}" pid="10" name="Sensitivity">
    <vt:lpwstr>Public</vt:lpwstr>
  </property>
</Properties>
</file>